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57A" w:rsidRDefault="00E276D9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Term 5 - April and May 2023</w:t>
      </w:r>
    </w:p>
    <w:p w:rsidR="00F5657A" w:rsidRDefault="00E276D9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1  </w:t>
      </w:r>
    </w:p>
    <w:p w:rsidR="00F5657A" w:rsidRDefault="00F5657A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2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F5657A">
        <w:trPr>
          <w:trHeight w:val="2122"/>
          <w:jc w:val="center"/>
        </w:trPr>
        <w:tc>
          <w:tcPr>
            <w:tcW w:w="3302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English</w:t>
            </w:r>
          </w:p>
          <w:p w:rsidR="00F5657A" w:rsidRPr="0078489B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 w:rsidRPr="0078489B"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 xml:space="preserve">Leon and the Octopus </w:t>
            </w:r>
          </w:p>
          <w:p w:rsidR="00F5657A" w:rsidRPr="0078489B" w:rsidRDefault="00E276D9">
            <w:pPr>
              <w:widowControl w:val="0"/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Instructions</w:t>
            </w:r>
          </w:p>
          <w:p w:rsidR="00F5657A" w:rsidRPr="0078489B" w:rsidRDefault="00E276D9">
            <w:pPr>
              <w:widowControl w:val="0"/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Writing in Role</w:t>
            </w:r>
          </w:p>
          <w:p w:rsidR="00F5657A" w:rsidRPr="0078489B" w:rsidRDefault="00E276D9">
            <w:pPr>
              <w:widowControl w:val="0"/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Log books</w:t>
            </w:r>
          </w:p>
          <w:p w:rsidR="00F5657A" w:rsidRPr="0078489B" w:rsidRDefault="00E276D9">
            <w:pPr>
              <w:widowControl w:val="0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Scripts</w:t>
            </w:r>
          </w:p>
          <w:p w:rsidR="00F5657A" w:rsidRPr="0078489B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 w:rsidRPr="0078489B"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Yeti and the Bird</w:t>
            </w:r>
          </w:p>
          <w:p w:rsidR="00F5657A" w:rsidRPr="0078489B" w:rsidRDefault="00E276D9">
            <w:pPr>
              <w:widowControl w:val="0"/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List of rules</w:t>
            </w:r>
          </w:p>
          <w:p w:rsidR="00F5657A" w:rsidRPr="0078489B" w:rsidRDefault="00E276D9">
            <w:pPr>
              <w:widowControl w:val="0"/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Letters</w:t>
            </w:r>
          </w:p>
          <w:p w:rsidR="00F5657A" w:rsidRPr="0078489B" w:rsidRDefault="00E276D9">
            <w:pPr>
              <w:widowControl w:val="0"/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Postcards</w:t>
            </w:r>
          </w:p>
          <w:p w:rsidR="00F5657A" w:rsidRDefault="00E276D9">
            <w:pPr>
              <w:widowControl w:val="0"/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78489B">
              <w:rPr>
                <w:rFonts w:ascii="HfW cursive" w:eastAsia="Recursive" w:hAnsi="HfW cursive" w:cs="Recursive"/>
                <w:sz w:val="18"/>
                <w:szCs w:val="18"/>
              </w:rPr>
              <w:t>Character descriptions</w:t>
            </w:r>
          </w:p>
        </w:tc>
        <w:tc>
          <w:tcPr>
            <w:tcW w:w="3303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Mathematics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Multiplication and Division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Making arrays and making doubles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Making equal groups by sharing and grouping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Fractions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Find a half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Find a quarter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Position and Direction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Describe turns and positions</w:t>
            </w:r>
          </w:p>
        </w:tc>
        <w:tc>
          <w:tcPr>
            <w:tcW w:w="3303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R.E.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Easter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Recognise the basic Easter story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Recognise the symbols of resurrection</w:t>
            </w:r>
          </w:p>
          <w:p w:rsidR="00F5657A" w:rsidRDefault="0078489B">
            <w:pPr>
              <w:jc w:val="center"/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Pentecost</w:t>
            </w:r>
          </w:p>
          <w:p w:rsidR="0078489B" w:rsidRDefault="0078489B" w:rsidP="0078489B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Recognise the Pentecost story</w:t>
            </w:r>
          </w:p>
          <w:p w:rsidR="0078489B" w:rsidRDefault="0078489B" w:rsidP="0078489B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Recognise the symbols of Pentecost</w:t>
            </w:r>
          </w:p>
          <w:p w:rsidR="0078489B" w:rsidRDefault="0078489B" w:rsidP="0078489B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Discuss what they wonder about Pentecost</w:t>
            </w:r>
          </w:p>
          <w:p w:rsidR="0078489B" w:rsidRPr="0078489B" w:rsidRDefault="0078489B" w:rsidP="0078489B">
            <w:pP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  <w:t>Recognise how the disciples acted</w:t>
            </w:r>
          </w:p>
        </w:tc>
      </w:tr>
      <w:tr w:rsidR="00F5657A">
        <w:trPr>
          <w:trHeight w:val="2112"/>
          <w:jc w:val="center"/>
        </w:trPr>
        <w:tc>
          <w:tcPr>
            <w:tcW w:w="3302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Science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Plants- What’s growing in the garden?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Identify and describe garden and wild plants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Identify and describe a range of trees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Identify different parts of a plant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Observe plants at different growing stages</w:t>
            </w:r>
          </w:p>
        </w:tc>
        <w:tc>
          <w:tcPr>
            <w:tcW w:w="3303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Computing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>
              <w:rPr>
                <w:rFonts w:ascii="HfW cursive" w:eastAsia="HfW cursive" w:hAnsi="HfW cursive" w:cs="HfW cursive"/>
                <w:b/>
                <w:sz w:val="18"/>
                <w:szCs w:val="18"/>
              </w:rPr>
              <w:t xml:space="preserve">Digital Writing 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Exploring the keyboard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Adding and removing text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Exploring the toolbar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Making changes to text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Explaining my cho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ices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Comparing the pencil to the keyboard</w:t>
            </w:r>
          </w:p>
        </w:tc>
        <w:tc>
          <w:tcPr>
            <w:tcW w:w="3303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Topic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Where do I live?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Name and locate the 7 continents on a World map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Identify countries and capital cities in the UK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Identify and describe features of the UK countries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Explore the town we live in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Describe where w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e live</w:t>
            </w:r>
          </w:p>
        </w:tc>
      </w:tr>
      <w:tr w:rsidR="00F5657A">
        <w:trPr>
          <w:trHeight w:val="1759"/>
          <w:jc w:val="center"/>
        </w:trPr>
        <w:tc>
          <w:tcPr>
            <w:tcW w:w="3302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PE Days</w:t>
            </w:r>
          </w:p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Wednesday and Friday</w:t>
            </w:r>
          </w:p>
          <w:p w:rsidR="00F5657A" w:rsidRDefault="00F5657A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:rsidR="00F5657A" w:rsidRDefault="00F5657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F5657A" w:rsidRDefault="00F5657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F5657A" w:rsidRDefault="00F5657A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Art/DT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18"/>
                <w:szCs w:val="18"/>
              </w:rPr>
              <w:t>Andy Goldsworthy</w:t>
            </w:r>
          </w:p>
          <w:p w:rsidR="00F5657A" w:rsidRPr="0078489B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78489B">
              <w:rPr>
                <w:rFonts w:ascii="HfW cursive" w:eastAsia="Calibri" w:hAnsi="HfW cursive" w:cs="Calibri"/>
                <w:sz w:val="18"/>
                <w:szCs w:val="18"/>
              </w:rPr>
              <w:t>To sort items by material and colour</w:t>
            </w:r>
          </w:p>
          <w:p w:rsidR="00F5657A" w:rsidRPr="0078489B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78489B">
              <w:rPr>
                <w:rFonts w:ascii="HfW cursive" w:eastAsia="Calibri" w:hAnsi="HfW cursive" w:cs="Calibri"/>
                <w:sz w:val="18"/>
                <w:szCs w:val="18"/>
              </w:rPr>
              <w:t>Using different materials to create paths</w:t>
            </w:r>
          </w:p>
          <w:p w:rsidR="00F5657A" w:rsidRPr="0078489B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78489B">
              <w:rPr>
                <w:rFonts w:ascii="HfW cursive" w:eastAsia="Calibri" w:hAnsi="HfW cursive" w:cs="Calibri"/>
                <w:sz w:val="18"/>
                <w:szCs w:val="18"/>
              </w:rPr>
              <w:t>Selecting materials to make spirals</w:t>
            </w:r>
          </w:p>
          <w:p w:rsidR="00F5657A" w:rsidRPr="0078489B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78489B">
              <w:rPr>
                <w:rFonts w:ascii="HfW cursive" w:eastAsia="Calibri" w:hAnsi="HfW cursive" w:cs="Calibri"/>
                <w:sz w:val="18"/>
                <w:szCs w:val="18"/>
              </w:rPr>
              <w:t>Manipulating materials when making sculptures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78489B">
              <w:rPr>
                <w:rFonts w:ascii="HfW cursive" w:eastAsia="Calibri" w:hAnsi="HfW cursive" w:cs="Calibri"/>
                <w:sz w:val="18"/>
                <w:szCs w:val="18"/>
              </w:rPr>
              <w:t>Using reflections in art work</w:t>
            </w:r>
          </w:p>
        </w:tc>
        <w:tc>
          <w:tcPr>
            <w:tcW w:w="3303" w:type="dxa"/>
          </w:tcPr>
          <w:p w:rsidR="00F5657A" w:rsidRDefault="00E276D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PSHE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sz w:val="18"/>
                <w:szCs w:val="18"/>
              </w:rPr>
              <w:t>Relationships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Know how to make friends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Try to solve friendship problems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Help others feel part of a group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Show respect in how they treat others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Know how to help others when they are sad</w:t>
            </w:r>
          </w:p>
          <w:p w:rsidR="00F5657A" w:rsidRDefault="00E276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Know and show what makes a good relationship</w:t>
            </w:r>
          </w:p>
        </w:tc>
        <w:bookmarkStart w:id="0" w:name="_GoBack"/>
        <w:bookmarkEnd w:id="0"/>
      </w:tr>
    </w:tbl>
    <w:p w:rsidR="00F5657A" w:rsidRDefault="00F5657A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F5657A" w:rsidRDefault="00E276D9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F5657A" w:rsidRDefault="00E276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</w:t>
      </w:r>
      <w:r>
        <w:rPr>
          <w:rFonts w:ascii="HfW cursive" w:eastAsia="HfW cursive" w:hAnsi="HfW cursive" w:cs="HfW cursive"/>
          <w:sz w:val="20"/>
          <w:szCs w:val="20"/>
        </w:rPr>
        <w:t>1 and 2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year groups.</w:t>
      </w:r>
    </w:p>
    <w:p w:rsidR="00F5657A" w:rsidRDefault="00E276D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 xml:space="preserve">Ensure your child is reading with or to an adult regularly.  This is important even if your child is a fluent reader as this supports pronunciation and 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F5657A" w:rsidRDefault="00E276D9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port with homework (X Tables, Spellings, Maths).  Sites such as Khan Academy are very useful to help parents and their child with explanations and how to work through Maths problems. </w:t>
      </w:r>
    </w:p>
    <w:p w:rsidR="00F5657A" w:rsidRDefault="00E276D9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BBC Bitesize has lots of support for parents to help children of all age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groups. </w:t>
      </w:r>
    </w:p>
    <w:p w:rsidR="00F5657A" w:rsidRDefault="00F5657A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F5657A" w:rsidRDefault="00E276D9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F5657A" w:rsidRDefault="00E27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Due to CV19, we ask that only necessary items are brought to school, these include; appropriate coat, water bottle, lunch box, healthy snack.  All writing resources will be provided in school.  </w:t>
      </w:r>
    </w:p>
    <w:p w:rsidR="00F5657A" w:rsidRDefault="00E276D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timetab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les PE days.  PE kits consist of black/navy shorts with a white t-shirt/polo top and trainers.  When the weather turns colder, children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:rsidR="00F5657A" w:rsidRDefault="00E276D9">
      <w:pPr>
        <w:numPr>
          <w:ilvl w:val="0"/>
          <w:numId w:val="3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 xml:space="preserve">Home reading books to be in school every day with their reading diaries. </w:t>
      </w:r>
    </w:p>
    <w:p w:rsidR="00F5657A" w:rsidRDefault="00F5657A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F5657A" w:rsidRDefault="00F5657A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F5657A" w:rsidRDefault="00E276D9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F5657A" w:rsidRDefault="00E276D9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HfW cursive" w:eastAsia="HfW cursive" w:hAnsi="HfW cursive" w:cs="HfW cursive"/>
          <w:color w:val="000000"/>
          <w:sz w:val="20"/>
          <w:szCs w:val="20"/>
        </w:rPr>
        <w:t>Miss Eley and the Year 1 Team.</w:t>
      </w:r>
    </w:p>
    <w:sectPr w:rsidR="00F5657A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6D9" w:rsidRDefault="00E276D9">
      <w:r>
        <w:separator/>
      </w:r>
    </w:p>
  </w:endnote>
  <w:endnote w:type="continuationSeparator" w:id="0">
    <w:p w:rsidR="00E276D9" w:rsidRDefault="00E2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Recursive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6D9" w:rsidRDefault="00E276D9">
      <w:r>
        <w:separator/>
      </w:r>
    </w:p>
  </w:footnote>
  <w:footnote w:type="continuationSeparator" w:id="0">
    <w:p w:rsidR="00E276D9" w:rsidRDefault="00E276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657A" w:rsidRDefault="00E276D9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-134617</wp:posOffset>
          </wp:positionV>
          <wp:extent cx="738505" cy="647700"/>
          <wp:effectExtent l="0" t="0" r="0" b="0"/>
          <wp:wrapSquare wrapText="bothSides" distT="0" distB="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5657A" w:rsidRDefault="00F5657A">
    <w:pPr>
      <w:jc w:val="center"/>
      <w:rPr>
        <w:rFonts w:ascii="HfW cursive" w:eastAsia="HfW cursive" w:hAnsi="HfW cursive" w:cs="HfW cursive"/>
        <w:b/>
      </w:rPr>
    </w:pPr>
  </w:p>
  <w:p w:rsidR="00F5657A" w:rsidRDefault="00F5657A">
    <w:pPr>
      <w:jc w:val="center"/>
      <w:rPr>
        <w:rFonts w:ascii="HfW cursive" w:eastAsia="HfW cursive" w:hAnsi="HfW cursive" w:cs="HfW cursive"/>
        <w:b/>
      </w:rPr>
    </w:pPr>
  </w:p>
  <w:p w:rsidR="00F5657A" w:rsidRDefault="00E276D9">
    <w:pPr>
      <w:jc w:val="center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93468"/>
    <w:multiLevelType w:val="multilevel"/>
    <w:tmpl w:val="54CC85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4883E16"/>
    <w:multiLevelType w:val="multilevel"/>
    <w:tmpl w:val="17E29E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46C0782C"/>
    <w:multiLevelType w:val="multilevel"/>
    <w:tmpl w:val="202460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57A"/>
    <w:rsid w:val="0078489B"/>
    <w:rsid w:val="00E276D9"/>
    <w:rsid w:val="00F5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743BB4-C6F8-475D-8F4D-EC2B7C6A7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012C0B"/>
    <w:pPr>
      <w:autoSpaceDE w:val="0"/>
      <w:autoSpaceDN w:val="0"/>
      <w:adjustRightInd w:val="0"/>
      <w:jc w:val="left"/>
    </w:pPr>
    <w:rPr>
      <w:color w:val="000000"/>
    </w:rPr>
  </w:style>
  <w:style w:type="paragraph" w:styleId="NormalWeb">
    <w:name w:val="Normal (Web)"/>
    <w:basedOn w:val="Normal"/>
    <w:uiPriority w:val="99"/>
    <w:unhideWhenUsed/>
    <w:rsid w:val="009C5B74"/>
    <w:pPr>
      <w:spacing w:before="100" w:beforeAutospacing="1" w:after="100" w:afterAutospacing="1"/>
      <w:jc w:val="left"/>
    </w:p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8/yvesE5gsOXyM/4QT2MbDPpvfQ==">AMUW2mWqX0lZ0r73Odh6pqBethjxD32s5LRr51G6oQUQ/2U5zmlqlGtsbiDfZgvC96XQzaxT5n/XyWW98agb/R1z4nsTmxLE0poihtCxwFNqF9Yd0l7YXU70yaa0RGQ5n2hHEhAKBDsZ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Elizabeth Eley</cp:lastModifiedBy>
  <cp:revision>2</cp:revision>
  <dcterms:created xsi:type="dcterms:W3CDTF">2023-03-24T15:47:00Z</dcterms:created>
  <dcterms:modified xsi:type="dcterms:W3CDTF">2023-04-17T15:19:00Z</dcterms:modified>
</cp:coreProperties>
</file>