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A0D73" w14:textId="655AC077" w:rsidR="00281E8A" w:rsidRPr="00C07F37" w:rsidRDefault="00281E8A" w:rsidP="00491E95">
      <w:pPr>
        <w:rPr>
          <w:rFonts w:ascii="Century Gothic" w:hAnsi="Century Gothic"/>
          <w:sz w:val="20"/>
          <w:szCs w:val="20"/>
        </w:rPr>
      </w:pPr>
      <w:bookmarkStart w:id="0" w:name="_Hlk67571438"/>
      <w:proofErr w:type="spellStart"/>
      <w:r w:rsidRPr="00C07F37">
        <w:rPr>
          <w:rFonts w:ascii="Century Gothic" w:hAnsi="Century Gothic"/>
          <w:sz w:val="20"/>
          <w:szCs w:val="20"/>
        </w:rPr>
        <w:t>Headteacher</w:t>
      </w:r>
      <w:proofErr w:type="spellEnd"/>
      <w:r w:rsidRPr="00C07F37">
        <w:rPr>
          <w:rFonts w:ascii="Century Gothic" w:hAnsi="Century Gothic"/>
          <w:sz w:val="20"/>
          <w:szCs w:val="20"/>
        </w:rPr>
        <w:t xml:space="preserve">: Mrs B P Lee      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               </w:t>
      </w:r>
      <w:r w:rsidR="001A43FA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ab/>
      </w:r>
      <w:r w:rsidR="004A4101" w:rsidRPr="00C07F37">
        <w:rPr>
          <w:rFonts w:ascii="Century Gothic" w:hAnsi="Century Gothic"/>
          <w:color w:val="0000FF"/>
          <w:sz w:val="20"/>
          <w:szCs w:val="20"/>
        </w:rPr>
        <w:t xml:space="preserve">                                                                       </w:t>
      </w:r>
      <w:r w:rsidR="00C07F37" w:rsidRPr="00C07F37">
        <w:rPr>
          <w:rFonts w:ascii="Century Gothic" w:hAnsi="Century Gothic"/>
          <w:color w:val="0000FF"/>
          <w:sz w:val="20"/>
          <w:szCs w:val="20"/>
        </w:rPr>
        <w:t xml:space="preserve">       </w:t>
      </w:r>
      <w:r w:rsidR="007E6A77" w:rsidRPr="00C07F37">
        <w:rPr>
          <w:rFonts w:ascii="Century Gothic" w:hAnsi="Century Gothic"/>
          <w:sz w:val="20"/>
          <w:szCs w:val="20"/>
        </w:rPr>
        <w:t>Gladstone Road</w:t>
      </w:r>
    </w:p>
    <w:p w14:paraId="1402D9C9" w14:textId="2AD605FA" w:rsidR="00281E8A" w:rsidRPr="00C07F37" w:rsidRDefault="00281E8A" w:rsidP="00491E95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Tel: 01173772373                                                                                              </w:t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proofErr w:type="spellStart"/>
      <w:r w:rsidRPr="00C07F37">
        <w:rPr>
          <w:rFonts w:ascii="Century Gothic" w:hAnsi="Century Gothic"/>
          <w:sz w:val="20"/>
          <w:szCs w:val="20"/>
        </w:rPr>
        <w:t>Hengrove</w:t>
      </w:r>
      <w:proofErr w:type="spellEnd"/>
    </w:p>
    <w:p w14:paraId="0B710EA4" w14:textId="6596791C" w:rsidR="00281E8A" w:rsidRPr="00C07F37" w:rsidRDefault="001341AE" w:rsidP="00491E95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E-Mail </w:t>
      </w:r>
      <w:hyperlink r:id="rId8" w:history="1">
        <w:r w:rsidRPr="00C07F37">
          <w:rPr>
            <w:rStyle w:val="Hyperlink"/>
            <w:rFonts w:ascii="Century Gothic" w:hAnsi="Century Gothic"/>
            <w:sz w:val="20"/>
            <w:szCs w:val="20"/>
          </w:rPr>
          <w:t>stbernadettep@bristol-schools.uk</w:t>
        </w:r>
      </w:hyperlink>
      <w:r w:rsidRP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Bristol</w:t>
      </w:r>
    </w:p>
    <w:p w14:paraId="6697FA7C" w14:textId="58B105E1" w:rsidR="00610BB9" w:rsidRPr="00C07F37" w:rsidRDefault="003D7464" w:rsidP="00491E95">
      <w:pPr>
        <w:rPr>
          <w:rFonts w:ascii="Century Gothic" w:hAnsi="Century Gothic"/>
          <w:sz w:val="20"/>
          <w:szCs w:val="20"/>
        </w:rPr>
      </w:pPr>
      <w:hyperlink r:id="rId9" w:history="1">
        <w:r w:rsidR="00281E8A" w:rsidRPr="00C07F37">
          <w:rPr>
            <w:rStyle w:val="Hyperlink"/>
            <w:rFonts w:ascii="Century Gothic" w:hAnsi="Century Gothic"/>
            <w:sz w:val="20"/>
            <w:szCs w:val="20"/>
          </w:rPr>
          <w:t>http://www.st-bernadette-pri.bristol.sch.uk</w:t>
        </w:r>
      </w:hyperlink>
      <w:r w:rsidR="00281E8A" w:rsidRPr="00C07F37">
        <w:rPr>
          <w:rFonts w:ascii="Century Gothic" w:hAnsi="Century Gothic"/>
          <w:sz w:val="20"/>
          <w:szCs w:val="20"/>
        </w:rPr>
        <w:t xml:space="preserve">      </w:t>
      </w:r>
      <w:r w:rsid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BS14 9LP</w:t>
      </w:r>
    </w:p>
    <w:p w14:paraId="2FDCF2DD" w14:textId="216EC5B9" w:rsidR="009835F9" w:rsidRDefault="009835F9" w:rsidP="009E68FC">
      <w:pPr>
        <w:jc w:val="center"/>
        <w:rPr>
          <w:rFonts w:ascii="Century Gothic" w:hAnsi="Century Gothic"/>
          <w:sz w:val="20"/>
          <w:szCs w:val="20"/>
        </w:rPr>
      </w:pPr>
    </w:p>
    <w:p w14:paraId="31A416AC" w14:textId="43B963C1" w:rsidR="00C07F37" w:rsidRPr="00186AFD" w:rsidRDefault="00C07F37" w:rsidP="008548A8">
      <w:pPr>
        <w:jc w:val="center"/>
        <w:rPr>
          <w:rFonts w:ascii="HfW precursive bold" w:hAnsi="HfW precursive bold"/>
          <w:color w:val="FF0000"/>
          <w:sz w:val="56"/>
          <w:szCs w:val="56"/>
          <w:u w:val="single"/>
        </w:rPr>
      </w:pPr>
    </w:p>
    <w:bookmarkEnd w:id="0"/>
    <w:p w14:paraId="3A34B4F0" w14:textId="6934D035" w:rsidR="00C07F37" w:rsidRPr="00C60929" w:rsidRDefault="00746479" w:rsidP="004977AC">
      <w:pPr>
        <w:jc w:val="center"/>
        <w:rPr>
          <w:rFonts w:ascii="Century Gothic" w:hAnsi="Century Gothic"/>
          <w:sz w:val="56"/>
          <w:szCs w:val="56"/>
          <w:u w:val="single"/>
        </w:rPr>
      </w:pPr>
      <w:r w:rsidRPr="00C60929">
        <w:rPr>
          <w:rFonts w:ascii="Century Gothic" w:hAnsi="Century Gothic"/>
          <w:sz w:val="56"/>
          <w:szCs w:val="56"/>
          <w:u w:val="single"/>
        </w:rPr>
        <w:t>Pre-School Newsletter</w:t>
      </w:r>
    </w:p>
    <w:p w14:paraId="2A247AA4" w14:textId="4A37F5F4" w:rsidR="00746479" w:rsidRPr="00C60929" w:rsidRDefault="00746479" w:rsidP="004977AC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C60929">
        <w:rPr>
          <w:rFonts w:ascii="Century Gothic" w:hAnsi="Century Gothic"/>
          <w:sz w:val="28"/>
          <w:szCs w:val="28"/>
          <w:u w:val="single"/>
        </w:rPr>
        <w:t>WB:</w:t>
      </w:r>
      <w:r w:rsidR="00F31663">
        <w:rPr>
          <w:rFonts w:ascii="Century Gothic" w:hAnsi="Century Gothic"/>
          <w:sz w:val="28"/>
          <w:szCs w:val="28"/>
          <w:u w:val="single"/>
        </w:rPr>
        <w:t xml:space="preserve"> 09</w:t>
      </w:r>
      <w:r w:rsidR="00EF0B41">
        <w:rPr>
          <w:rFonts w:ascii="Century Gothic" w:hAnsi="Century Gothic"/>
          <w:sz w:val="28"/>
          <w:szCs w:val="28"/>
          <w:u w:val="single"/>
        </w:rPr>
        <w:t>/02</w:t>
      </w:r>
      <w:r w:rsidR="006E10D5" w:rsidRPr="00C60929">
        <w:rPr>
          <w:rFonts w:ascii="Century Gothic" w:hAnsi="Century Gothic"/>
          <w:sz w:val="28"/>
          <w:szCs w:val="28"/>
          <w:u w:val="single"/>
        </w:rPr>
        <w:t>/26</w:t>
      </w:r>
    </w:p>
    <w:p w14:paraId="0982E862" w14:textId="77777777" w:rsidR="003E2DA5" w:rsidRPr="00C60929" w:rsidRDefault="003E2DA5" w:rsidP="00CD6604">
      <w:pPr>
        <w:jc w:val="center"/>
        <w:rPr>
          <w:rFonts w:ascii="Century Gothic" w:hAnsi="Century Gothic"/>
          <w:sz w:val="28"/>
          <w:szCs w:val="28"/>
        </w:rPr>
      </w:pPr>
    </w:p>
    <w:p w14:paraId="37A24618" w14:textId="31BC84A6" w:rsidR="007A0D49" w:rsidRDefault="00491E95" w:rsidP="002433D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Dear p</w:t>
      </w:r>
      <w:r w:rsidR="003E2DA5" w:rsidRPr="00C60929">
        <w:rPr>
          <w:rFonts w:ascii="Century Gothic" w:hAnsi="Century Gothic"/>
          <w:sz w:val="28"/>
          <w:szCs w:val="28"/>
        </w:rPr>
        <w:t>arents and carers</w:t>
      </w:r>
      <w:proofErr w:type="gramStart"/>
      <w:r w:rsidR="003E2DA5" w:rsidRPr="00C60929">
        <w:rPr>
          <w:rFonts w:ascii="Century Gothic" w:hAnsi="Century Gothic"/>
          <w:sz w:val="28"/>
          <w:szCs w:val="28"/>
        </w:rPr>
        <w:t>,</w:t>
      </w:r>
      <w:proofErr w:type="gramEnd"/>
      <w:r w:rsidR="003E2DA5" w:rsidRPr="00C60929">
        <w:rPr>
          <w:rFonts w:ascii="Century Gothic" w:hAnsi="Century Gothic"/>
          <w:sz w:val="28"/>
          <w:szCs w:val="28"/>
        </w:rPr>
        <w:br/>
      </w:r>
      <w:r w:rsidR="008A6FAD" w:rsidRPr="00C60929">
        <w:rPr>
          <w:rFonts w:ascii="Century Gothic" w:hAnsi="Century Gothic"/>
          <w:sz w:val="28"/>
          <w:szCs w:val="28"/>
        </w:rPr>
        <w:t>We hope our news</w:t>
      </w:r>
      <w:r w:rsidR="006F5495" w:rsidRPr="00C60929">
        <w:rPr>
          <w:rFonts w:ascii="Century Gothic" w:hAnsi="Century Gothic"/>
          <w:sz w:val="28"/>
          <w:szCs w:val="28"/>
        </w:rPr>
        <w:t>letter finds you well.</w:t>
      </w:r>
      <w:r w:rsidR="00C60929" w:rsidRPr="00C60929">
        <w:rPr>
          <w:rFonts w:ascii="Century Gothic" w:hAnsi="Century Gothic"/>
          <w:sz w:val="28"/>
          <w:szCs w:val="28"/>
        </w:rPr>
        <w:t xml:space="preserve"> We have had a great time this week learning about </w:t>
      </w:r>
      <w:r w:rsidR="00BA2D4D">
        <w:rPr>
          <w:rFonts w:ascii="Century Gothic" w:hAnsi="Century Gothic"/>
          <w:sz w:val="28"/>
          <w:szCs w:val="28"/>
        </w:rPr>
        <w:t>Chinese New Year. Next term we are looking at our new topic ‘On the Farm’.</w:t>
      </w:r>
      <w:r w:rsidR="00F45FFD">
        <w:rPr>
          <w:rFonts w:ascii="Century Gothic" w:hAnsi="Century Gothic"/>
          <w:sz w:val="28"/>
          <w:szCs w:val="28"/>
        </w:rPr>
        <w:t xml:space="preserve"> Our focus book is ‘What the Ladybird Heard’ by Julia Donaldson. </w:t>
      </w:r>
    </w:p>
    <w:p w14:paraId="189F70EB" w14:textId="03316264" w:rsidR="00E867DF" w:rsidRDefault="00E867DF" w:rsidP="002433D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We will also be introducing ‘Artist of the term’. We will be looking at Piet Mondrian to kick start our topic!</w:t>
      </w:r>
    </w:p>
    <w:p w14:paraId="5C3AE817" w14:textId="77777777" w:rsidR="00E867DF" w:rsidRDefault="00E867DF" w:rsidP="00CD6604">
      <w:pPr>
        <w:jc w:val="center"/>
        <w:rPr>
          <w:rFonts w:ascii="Century Gothic" w:hAnsi="Century Gothic"/>
          <w:sz w:val="28"/>
          <w:szCs w:val="28"/>
        </w:rPr>
      </w:pPr>
    </w:p>
    <w:p w14:paraId="18984DC7" w14:textId="69439BB5" w:rsidR="00E867DF" w:rsidRDefault="00E867DF" w:rsidP="00CD6604">
      <w:pPr>
        <w:jc w:val="center"/>
        <w:rPr>
          <w:rFonts w:ascii="Century Gothic" w:hAnsi="Century Gothic"/>
          <w:sz w:val="28"/>
          <w:szCs w:val="28"/>
        </w:rPr>
      </w:pPr>
      <w:r w:rsidRPr="00E867DF">
        <w:rPr>
          <w:noProof/>
        </w:rPr>
        <w:drawing>
          <wp:inline distT="0" distB="0" distL="0" distR="0" wp14:anchorId="61B958C7" wp14:editId="1E8FA4F5">
            <wp:extent cx="2133333" cy="2142857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33333" cy="21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5889FF" w14:textId="77777777" w:rsidR="006E5BB5" w:rsidRDefault="006E5BB5" w:rsidP="00CD6604">
      <w:pPr>
        <w:jc w:val="center"/>
        <w:rPr>
          <w:rFonts w:ascii="Century Gothic" w:hAnsi="Century Gothic"/>
          <w:sz w:val="28"/>
          <w:szCs w:val="28"/>
        </w:rPr>
      </w:pPr>
    </w:p>
    <w:p w14:paraId="48B2E67C" w14:textId="1240FDCA" w:rsidR="006E5BB5" w:rsidRDefault="006E5BB5" w:rsidP="00CD6604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6E5BB5">
        <w:rPr>
          <w:rFonts w:ascii="Century Gothic" w:hAnsi="Century Gothic"/>
          <w:sz w:val="28"/>
          <w:szCs w:val="28"/>
          <w:u w:val="single"/>
        </w:rPr>
        <w:t xml:space="preserve">General reminders </w:t>
      </w:r>
    </w:p>
    <w:p w14:paraId="6254E095" w14:textId="6E16B9F9" w:rsidR="006E5BB5" w:rsidRPr="0071625C" w:rsidRDefault="006E5BB5" w:rsidP="002433DC">
      <w:pPr>
        <w:pStyle w:val="ListParagraph"/>
        <w:numPr>
          <w:ilvl w:val="0"/>
          <w:numId w:val="2"/>
        </w:numPr>
        <w:rPr>
          <w:rFonts w:ascii="Century Gothic" w:hAnsi="Century Gothic"/>
          <w:sz w:val="28"/>
          <w:szCs w:val="28"/>
        </w:rPr>
      </w:pPr>
      <w:r w:rsidRPr="0071625C">
        <w:rPr>
          <w:rFonts w:ascii="Century Gothic" w:hAnsi="Century Gothic"/>
          <w:sz w:val="28"/>
          <w:szCs w:val="28"/>
        </w:rPr>
        <w:t xml:space="preserve">Please ensure your child has a separate snack for </w:t>
      </w:r>
      <w:r w:rsidR="0071625C" w:rsidRPr="0071625C">
        <w:rPr>
          <w:rFonts w:ascii="Century Gothic" w:hAnsi="Century Gothic"/>
          <w:sz w:val="28"/>
          <w:szCs w:val="28"/>
        </w:rPr>
        <w:t>the morning</w:t>
      </w:r>
      <w:r w:rsidRPr="0071625C">
        <w:rPr>
          <w:rFonts w:ascii="Century Gothic" w:hAnsi="Century Gothic"/>
          <w:sz w:val="28"/>
          <w:szCs w:val="28"/>
        </w:rPr>
        <w:t xml:space="preserve"> session (fruit, bread sticks or a rice cake)</w:t>
      </w:r>
      <w:r w:rsidR="0071625C">
        <w:rPr>
          <w:rFonts w:ascii="Century Gothic" w:hAnsi="Century Gothic"/>
          <w:sz w:val="28"/>
          <w:szCs w:val="28"/>
        </w:rPr>
        <w:t xml:space="preserve"> avoid</w:t>
      </w:r>
      <w:r w:rsidR="00C36752">
        <w:rPr>
          <w:rFonts w:ascii="Century Gothic" w:hAnsi="Century Gothic"/>
          <w:sz w:val="28"/>
          <w:szCs w:val="28"/>
        </w:rPr>
        <w:t>ing</w:t>
      </w:r>
      <w:r w:rsidR="0071625C">
        <w:rPr>
          <w:rFonts w:ascii="Century Gothic" w:hAnsi="Century Gothic"/>
          <w:sz w:val="28"/>
          <w:szCs w:val="28"/>
        </w:rPr>
        <w:t xml:space="preserve"> sweet snacks</w:t>
      </w:r>
      <w:r w:rsidRPr="0071625C">
        <w:rPr>
          <w:rFonts w:ascii="Century Gothic" w:hAnsi="Century Gothic"/>
          <w:sz w:val="28"/>
          <w:szCs w:val="28"/>
        </w:rPr>
        <w:t xml:space="preserve">. Please can this be popped into the white basket on the lunch </w:t>
      </w:r>
      <w:r w:rsidR="00C130B9" w:rsidRPr="0071625C">
        <w:rPr>
          <w:rFonts w:ascii="Century Gothic" w:hAnsi="Century Gothic"/>
          <w:sz w:val="28"/>
          <w:szCs w:val="28"/>
        </w:rPr>
        <w:t>trolley</w:t>
      </w:r>
      <w:r w:rsidRPr="0071625C">
        <w:rPr>
          <w:rFonts w:ascii="Century Gothic" w:hAnsi="Century Gothic"/>
          <w:sz w:val="28"/>
          <w:szCs w:val="28"/>
        </w:rPr>
        <w:t xml:space="preserve"> first thing in the </w:t>
      </w:r>
      <w:r w:rsidR="0071625C">
        <w:rPr>
          <w:rFonts w:ascii="Century Gothic" w:hAnsi="Century Gothic"/>
          <w:sz w:val="28"/>
          <w:szCs w:val="28"/>
        </w:rPr>
        <w:t>morning.</w:t>
      </w:r>
    </w:p>
    <w:p w14:paraId="080ED90C" w14:textId="2E275F45" w:rsidR="006E5BB5" w:rsidRPr="0071625C" w:rsidRDefault="00C36752" w:rsidP="002433DC">
      <w:pPr>
        <w:pStyle w:val="ListParagraph"/>
        <w:numPr>
          <w:ilvl w:val="0"/>
          <w:numId w:val="2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Please avoid</w:t>
      </w:r>
      <w:r w:rsidR="0071625C">
        <w:rPr>
          <w:rFonts w:ascii="Century Gothic" w:hAnsi="Century Gothic"/>
          <w:sz w:val="28"/>
          <w:szCs w:val="28"/>
        </w:rPr>
        <w:t xml:space="preserve"> sending </w:t>
      </w:r>
      <w:r w:rsidR="00C130B9" w:rsidRPr="0071625C">
        <w:rPr>
          <w:rFonts w:ascii="Century Gothic" w:hAnsi="Century Gothic"/>
          <w:sz w:val="28"/>
          <w:szCs w:val="28"/>
        </w:rPr>
        <w:t>plastic bags in your child’</w:t>
      </w:r>
      <w:r w:rsidR="0071625C">
        <w:rPr>
          <w:rFonts w:ascii="Century Gothic" w:hAnsi="Century Gothic"/>
          <w:sz w:val="28"/>
          <w:szCs w:val="28"/>
        </w:rPr>
        <w:t>s lunch boxes for health and safety reasons.</w:t>
      </w:r>
      <w:r w:rsidR="00C130B9" w:rsidRPr="0071625C">
        <w:rPr>
          <w:rFonts w:ascii="Century Gothic" w:hAnsi="Century Gothic"/>
          <w:sz w:val="28"/>
          <w:szCs w:val="28"/>
        </w:rPr>
        <w:t xml:space="preserve"> Can we also ask if your child is coming home with their lunch box empty (finished)</w:t>
      </w:r>
      <w:r w:rsidR="0071625C" w:rsidRPr="0071625C">
        <w:rPr>
          <w:rFonts w:ascii="Century Gothic" w:hAnsi="Century Gothic"/>
          <w:sz w:val="28"/>
          <w:szCs w:val="28"/>
        </w:rPr>
        <w:t xml:space="preserve"> please could you </w:t>
      </w:r>
      <w:r w:rsidR="0071625C">
        <w:rPr>
          <w:rFonts w:ascii="Century Gothic" w:hAnsi="Century Gothic"/>
          <w:sz w:val="28"/>
          <w:szCs w:val="28"/>
        </w:rPr>
        <w:t xml:space="preserve">add in something </w:t>
      </w:r>
      <w:r w:rsidR="0071625C">
        <w:rPr>
          <w:rFonts w:ascii="Century Gothic" w:hAnsi="Century Gothic"/>
          <w:sz w:val="28"/>
          <w:szCs w:val="28"/>
        </w:rPr>
        <w:lastRenderedPageBreak/>
        <w:t xml:space="preserve">extra. </w:t>
      </w:r>
    </w:p>
    <w:p w14:paraId="47901443" w14:textId="4E732841" w:rsidR="00977614" w:rsidRPr="00C60929" w:rsidRDefault="00977614" w:rsidP="00491E95">
      <w:pPr>
        <w:rPr>
          <w:rFonts w:ascii="Century Gothic" w:hAnsi="Century Gothic"/>
          <w:sz w:val="28"/>
          <w:szCs w:val="28"/>
        </w:rPr>
      </w:pPr>
    </w:p>
    <w:p w14:paraId="2535257D" w14:textId="1EC62DDE" w:rsidR="00C60929" w:rsidRPr="00C60929" w:rsidRDefault="00C60929" w:rsidP="002433DC">
      <w:pPr>
        <w:pStyle w:val="ListParagraph"/>
        <w:ind w:left="720"/>
        <w:rPr>
          <w:rFonts w:ascii="Century Gothic" w:hAnsi="Century Gothic"/>
          <w:sz w:val="28"/>
          <w:szCs w:val="28"/>
          <w:u w:val="single"/>
        </w:rPr>
      </w:pPr>
    </w:p>
    <w:p w14:paraId="43D33FC3" w14:textId="71922DDF" w:rsidR="002E304D" w:rsidRDefault="00AA6D46" w:rsidP="002433DC">
      <w:pPr>
        <w:ind w:left="3600" w:firstLine="720"/>
        <w:rPr>
          <w:rFonts w:ascii="Century Gothic" w:hAnsi="Century Gothic"/>
          <w:sz w:val="28"/>
          <w:szCs w:val="28"/>
          <w:u w:val="single"/>
        </w:rPr>
      </w:pPr>
      <w:r w:rsidRPr="00C60929">
        <w:rPr>
          <w:rFonts w:ascii="Century Gothic" w:hAnsi="Century Gothic"/>
          <w:sz w:val="28"/>
          <w:szCs w:val="28"/>
          <w:u w:val="single"/>
        </w:rPr>
        <w:t>Dates for your diary</w:t>
      </w:r>
    </w:p>
    <w:p w14:paraId="0FF6C664" w14:textId="77777777" w:rsidR="002433DC" w:rsidRPr="00C60929" w:rsidRDefault="002433DC" w:rsidP="002433DC">
      <w:pPr>
        <w:ind w:left="3600" w:firstLine="720"/>
        <w:rPr>
          <w:rFonts w:ascii="Century Gothic" w:hAnsi="Century Gothic"/>
          <w:sz w:val="28"/>
          <w:szCs w:val="28"/>
          <w:u w:val="single"/>
        </w:rPr>
      </w:pPr>
    </w:p>
    <w:p w14:paraId="35AB4628" w14:textId="5C3EB700" w:rsidR="00684DD8" w:rsidRPr="002433DC" w:rsidRDefault="00A61A07" w:rsidP="002433DC">
      <w:pPr>
        <w:pStyle w:val="ListParagraph"/>
        <w:numPr>
          <w:ilvl w:val="0"/>
          <w:numId w:val="3"/>
        </w:numPr>
        <w:rPr>
          <w:rFonts w:ascii="Century Gothic" w:hAnsi="Century Gothic"/>
          <w:sz w:val="28"/>
          <w:szCs w:val="28"/>
        </w:rPr>
      </w:pPr>
      <w:r w:rsidRPr="002433DC">
        <w:rPr>
          <w:rFonts w:ascii="Century Gothic" w:hAnsi="Century Gothic"/>
          <w:sz w:val="28"/>
          <w:szCs w:val="28"/>
        </w:rPr>
        <w:t xml:space="preserve">Friday </w:t>
      </w:r>
      <w:r w:rsidR="00115BB9" w:rsidRPr="002433DC">
        <w:rPr>
          <w:rFonts w:ascii="Century Gothic" w:hAnsi="Century Gothic"/>
          <w:sz w:val="28"/>
          <w:szCs w:val="28"/>
        </w:rPr>
        <w:t>February 13</w:t>
      </w:r>
      <w:r w:rsidR="00115BB9" w:rsidRPr="002433DC">
        <w:rPr>
          <w:rFonts w:ascii="Century Gothic" w:hAnsi="Century Gothic"/>
          <w:sz w:val="28"/>
          <w:szCs w:val="28"/>
          <w:vertAlign w:val="superscript"/>
        </w:rPr>
        <w:t>th</w:t>
      </w:r>
      <w:r w:rsidR="00115BB9" w:rsidRPr="002433DC">
        <w:rPr>
          <w:rFonts w:ascii="Century Gothic" w:hAnsi="Century Gothic"/>
          <w:sz w:val="28"/>
          <w:szCs w:val="28"/>
        </w:rPr>
        <w:t xml:space="preserve"> </w:t>
      </w:r>
      <w:r w:rsidRPr="002433DC">
        <w:rPr>
          <w:rFonts w:ascii="Century Gothic" w:hAnsi="Century Gothic"/>
          <w:sz w:val="28"/>
          <w:szCs w:val="28"/>
        </w:rPr>
        <w:t>will be our last day of term 3.</w:t>
      </w:r>
    </w:p>
    <w:p w14:paraId="66941CD7" w14:textId="539276C1" w:rsidR="00115BB9" w:rsidRPr="002433DC" w:rsidRDefault="00A61A07" w:rsidP="002433DC">
      <w:pPr>
        <w:pStyle w:val="ListParagraph"/>
        <w:numPr>
          <w:ilvl w:val="0"/>
          <w:numId w:val="3"/>
        </w:numPr>
        <w:rPr>
          <w:rFonts w:ascii="Century Gothic" w:hAnsi="Century Gothic"/>
          <w:sz w:val="28"/>
          <w:szCs w:val="28"/>
        </w:rPr>
      </w:pPr>
      <w:r w:rsidRPr="002433DC">
        <w:rPr>
          <w:rFonts w:ascii="Century Gothic" w:hAnsi="Century Gothic"/>
          <w:sz w:val="28"/>
          <w:szCs w:val="28"/>
        </w:rPr>
        <w:t xml:space="preserve">Monday </w:t>
      </w:r>
      <w:r w:rsidR="00186AFD" w:rsidRPr="002433DC">
        <w:rPr>
          <w:rFonts w:ascii="Century Gothic" w:hAnsi="Century Gothic"/>
          <w:sz w:val="28"/>
          <w:szCs w:val="28"/>
        </w:rPr>
        <w:t>February</w:t>
      </w:r>
      <w:r w:rsidR="00115BB9" w:rsidRPr="002433DC">
        <w:rPr>
          <w:rFonts w:ascii="Century Gothic" w:hAnsi="Century Gothic"/>
          <w:sz w:val="28"/>
          <w:szCs w:val="28"/>
        </w:rPr>
        <w:t xml:space="preserve"> 23</w:t>
      </w:r>
      <w:r w:rsidR="00115BB9" w:rsidRPr="002433DC">
        <w:rPr>
          <w:rFonts w:ascii="Century Gothic" w:hAnsi="Century Gothic"/>
          <w:sz w:val="28"/>
          <w:szCs w:val="28"/>
          <w:vertAlign w:val="superscript"/>
        </w:rPr>
        <w:t>rd</w:t>
      </w:r>
      <w:r w:rsidR="00115BB9" w:rsidRPr="002433DC">
        <w:rPr>
          <w:rFonts w:ascii="Century Gothic" w:hAnsi="Century Gothic"/>
          <w:sz w:val="28"/>
          <w:szCs w:val="28"/>
        </w:rPr>
        <w:t xml:space="preserve"> </w:t>
      </w:r>
      <w:r w:rsidRPr="002433DC">
        <w:rPr>
          <w:rFonts w:ascii="Century Gothic" w:hAnsi="Century Gothic"/>
          <w:sz w:val="28"/>
          <w:szCs w:val="28"/>
        </w:rPr>
        <w:t>we will return to school for term 4.</w:t>
      </w:r>
    </w:p>
    <w:p w14:paraId="0542848D" w14:textId="409FA4DF" w:rsidR="00C36752" w:rsidRPr="002433DC" w:rsidRDefault="00C36752" w:rsidP="002433DC">
      <w:pPr>
        <w:pStyle w:val="ListParagraph"/>
        <w:numPr>
          <w:ilvl w:val="0"/>
          <w:numId w:val="3"/>
        </w:numPr>
        <w:rPr>
          <w:rFonts w:ascii="Century Gothic" w:hAnsi="Century Gothic"/>
          <w:sz w:val="28"/>
          <w:szCs w:val="28"/>
        </w:rPr>
      </w:pPr>
      <w:r w:rsidRPr="002433DC">
        <w:rPr>
          <w:rFonts w:ascii="Century Gothic" w:hAnsi="Century Gothic"/>
          <w:sz w:val="28"/>
          <w:szCs w:val="28"/>
        </w:rPr>
        <w:t>Thursday 5</w:t>
      </w:r>
      <w:r w:rsidRPr="002433DC">
        <w:rPr>
          <w:rFonts w:ascii="Century Gothic" w:hAnsi="Century Gothic"/>
          <w:sz w:val="28"/>
          <w:szCs w:val="28"/>
          <w:vertAlign w:val="superscript"/>
        </w:rPr>
        <w:t>th</w:t>
      </w:r>
      <w:r w:rsidRPr="002433DC">
        <w:rPr>
          <w:rFonts w:ascii="Century Gothic" w:hAnsi="Century Gothic"/>
          <w:sz w:val="28"/>
          <w:szCs w:val="28"/>
        </w:rPr>
        <w:t xml:space="preserve"> Marc</w:t>
      </w:r>
      <w:r w:rsidR="00543544">
        <w:rPr>
          <w:rFonts w:ascii="Century Gothic" w:hAnsi="Century Gothic"/>
          <w:sz w:val="28"/>
          <w:szCs w:val="28"/>
        </w:rPr>
        <w:t>h we will be celebrating World Book D</w:t>
      </w:r>
      <w:r w:rsidRPr="002433DC">
        <w:rPr>
          <w:rFonts w:ascii="Century Gothic" w:hAnsi="Century Gothic"/>
          <w:sz w:val="28"/>
          <w:szCs w:val="28"/>
        </w:rPr>
        <w:t xml:space="preserve">ay. Your child may come to </w:t>
      </w:r>
      <w:r w:rsidR="00543544">
        <w:rPr>
          <w:rFonts w:ascii="Century Gothic" w:hAnsi="Century Gothic"/>
          <w:sz w:val="28"/>
          <w:szCs w:val="28"/>
        </w:rPr>
        <w:t xml:space="preserve">school dressed as their </w:t>
      </w:r>
      <w:proofErr w:type="spellStart"/>
      <w:r w:rsidR="00543544">
        <w:rPr>
          <w:rFonts w:ascii="Century Gothic" w:hAnsi="Century Gothic"/>
          <w:sz w:val="28"/>
          <w:szCs w:val="28"/>
        </w:rPr>
        <w:t>favourite</w:t>
      </w:r>
      <w:proofErr w:type="spellEnd"/>
      <w:r w:rsidRPr="002433DC">
        <w:rPr>
          <w:rFonts w:ascii="Century Gothic" w:hAnsi="Century Gothic"/>
          <w:sz w:val="28"/>
          <w:szCs w:val="28"/>
        </w:rPr>
        <w:t xml:space="preserve"> character.</w:t>
      </w:r>
    </w:p>
    <w:p w14:paraId="06AF3763" w14:textId="77777777" w:rsidR="00684DD8" w:rsidRPr="00C60929" w:rsidRDefault="00684DD8" w:rsidP="002433DC">
      <w:pPr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</w:p>
    <w:p w14:paraId="10F42EB2" w14:textId="3A95BA7F" w:rsidR="00491E95" w:rsidRDefault="008548A8" w:rsidP="002433DC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C60929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Please ask a member of staff if you have any questions.</w:t>
      </w:r>
    </w:p>
    <w:p w14:paraId="61E267F5" w14:textId="02B0255B" w:rsidR="00407992" w:rsidRPr="00C60929" w:rsidRDefault="00407992" w:rsidP="002433DC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C60929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Thank you for your continued support,</w:t>
      </w:r>
    </w:p>
    <w:p w14:paraId="7EA7DAB0" w14:textId="77777777" w:rsidR="002224E0" w:rsidRPr="00186AFD" w:rsidRDefault="002224E0" w:rsidP="00E60668">
      <w:pPr>
        <w:ind w:left="2160"/>
        <w:jc w:val="center"/>
        <w:rPr>
          <w:rFonts w:ascii="HfW precursive bold" w:hAnsi="HfW precursive bold" w:cs="Calibri"/>
          <w:color w:val="000000"/>
          <w:sz w:val="28"/>
          <w:szCs w:val="28"/>
          <w:shd w:val="clear" w:color="auto" w:fill="FFFFFF"/>
        </w:rPr>
      </w:pPr>
    </w:p>
    <w:p w14:paraId="0DA85B9B" w14:textId="19CE9A23" w:rsidR="004E724A" w:rsidRPr="001B1F05" w:rsidRDefault="009335B8" w:rsidP="00E60668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1B1F05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The Pre-School T</w:t>
      </w:r>
      <w:r w:rsidR="004E724A" w:rsidRPr="001B1F05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eam</w:t>
      </w:r>
    </w:p>
    <w:p w14:paraId="31020DBE" w14:textId="77777777" w:rsidR="00D66905" w:rsidRPr="006E34BC" w:rsidRDefault="00D66905" w:rsidP="00D66905">
      <w:pPr>
        <w:rPr>
          <w:rFonts w:ascii="Arial Narrow" w:hAnsi="Arial Narrow" w:cs="Calibri"/>
          <w:color w:val="000000"/>
          <w:shd w:val="clear" w:color="auto" w:fill="FFFFFF"/>
        </w:rPr>
      </w:pPr>
      <w:bookmarkStart w:id="1" w:name="_GoBack"/>
      <w:bookmarkEnd w:id="1"/>
    </w:p>
    <w:p w14:paraId="65CAF3B7" w14:textId="77777777" w:rsidR="00D66905" w:rsidRPr="006E34BC" w:rsidRDefault="00D66905" w:rsidP="00D66905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4DC30AC6" w14:textId="77777777" w:rsidR="00EE54EE" w:rsidRPr="006E34BC" w:rsidRDefault="00EE54EE" w:rsidP="00EE54EE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7E121470" w14:textId="77777777" w:rsidR="00EE54EE" w:rsidRPr="00B424B8" w:rsidRDefault="00EE54EE" w:rsidP="00B424B8">
      <w:pPr>
        <w:jc w:val="center"/>
        <w:rPr>
          <w:rFonts w:ascii="HfW cursive" w:hAnsi="HfW cursive" w:cs="Calibri"/>
          <w:color w:val="000000"/>
          <w:shd w:val="clear" w:color="auto" w:fill="FFFFFF"/>
        </w:rPr>
      </w:pPr>
    </w:p>
    <w:p w14:paraId="4681C97D" w14:textId="77777777" w:rsidR="005300A7" w:rsidRPr="005300A7" w:rsidRDefault="005300A7" w:rsidP="00746479">
      <w:pPr>
        <w:jc w:val="center"/>
        <w:rPr>
          <w:rFonts w:ascii="HfW cursive" w:hAnsi="HfW cursive"/>
          <w:sz w:val="28"/>
          <w:szCs w:val="28"/>
        </w:rPr>
      </w:pPr>
    </w:p>
    <w:sectPr w:rsidR="005300A7" w:rsidRPr="005300A7" w:rsidSect="00715364">
      <w:headerReference w:type="default" r:id="rId11"/>
      <w:footerReference w:type="default" r:id="rId12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0B7963" w14:textId="77777777" w:rsidR="003D7464" w:rsidRDefault="003D7464" w:rsidP="00281E8A">
      <w:r>
        <w:separator/>
      </w:r>
    </w:p>
  </w:endnote>
  <w:endnote w:type="continuationSeparator" w:id="0">
    <w:p w14:paraId="64AE9C81" w14:textId="77777777" w:rsidR="003D7464" w:rsidRDefault="003D7464" w:rsidP="00281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fW pre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36DE8F" w14:textId="3836C285" w:rsidR="00D222C4" w:rsidRDefault="00D222C4">
    <w:pPr>
      <w:pStyle w:val="Footer"/>
    </w:pP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023919AA" wp14:editId="0B1B030C">
          <wp:simplePos x="0" y="0"/>
          <wp:positionH relativeFrom="column">
            <wp:posOffset>2948940</wp:posOffset>
          </wp:positionH>
          <wp:positionV relativeFrom="paragraph">
            <wp:posOffset>106680</wp:posOffset>
          </wp:positionV>
          <wp:extent cx="1143000" cy="773430"/>
          <wp:effectExtent l="0" t="0" r="0" b="7620"/>
          <wp:wrapNone/>
          <wp:docPr id="18" name="Picture 3" descr="City of Bristol HS Logo 14Sept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ty of Bristol HS Logo 14Sept0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73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45FC2CDF" wp14:editId="75C3539D">
          <wp:simplePos x="0" y="0"/>
          <wp:positionH relativeFrom="column">
            <wp:posOffset>1859280</wp:posOffset>
          </wp:positionH>
          <wp:positionV relativeFrom="paragraph">
            <wp:posOffset>198120</wp:posOffset>
          </wp:positionV>
          <wp:extent cx="955675" cy="689610"/>
          <wp:effectExtent l="0" t="0" r="0" b="0"/>
          <wp:wrapNone/>
          <wp:docPr id="19" name="Picture 2" descr="Artsmark silver 0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tsmark silver 00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281E8A">
      <w:rPr>
        <w:noProof/>
      </w:rPr>
      <w:drawing>
        <wp:inline distT="0" distB="0" distL="0" distR="0" wp14:anchorId="5B46E0F9" wp14:editId="493195E9">
          <wp:extent cx="666750" cy="666750"/>
          <wp:effectExtent l="19050" t="0" r="0" b="0"/>
          <wp:docPr id="20" name="Picture 20" descr="Ofsted_Good_GP_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fsted_Good_GP_Colour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</w:t>
    </w:r>
    <w:r w:rsidRPr="00281E8A">
      <w:rPr>
        <w:noProof/>
      </w:rPr>
      <w:drawing>
        <wp:inline distT="0" distB="0" distL="0" distR="0" wp14:anchorId="0E50E33D" wp14:editId="502A5B99">
          <wp:extent cx="1019175" cy="923925"/>
          <wp:effectExtent l="0" t="0" r="0" b="0"/>
          <wp:docPr id="21" name="Picture 1" descr="Green Capita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reen Capital Logo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                                                                                   </w:t>
    </w:r>
    <w:r w:rsidRPr="00281E8A">
      <w:rPr>
        <w:noProof/>
      </w:rPr>
      <w:drawing>
        <wp:inline distT="0" distB="0" distL="0" distR="0" wp14:anchorId="3D9EF4D0" wp14:editId="162293D3">
          <wp:extent cx="790575" cy="752475"/>
          <wp:effectExtent l="0" t="0" r="0" b="0"/>
          <wp:docPr id="22" name="Picture 22" descr="aquanis roun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quanis round logo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</w:t>
    </w:r>
    <w:r>
      <w:rPr>
        <w:noProof/>
      </w:rPr>
      <w:drawing>
        <wp:inline distT="0" distB="0" distL="0" distR="0" wp14:anchorId="45E1C704" wp14:editId="0C2C8A18">
          <wp:extent cx="1021080" cy="8991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umbnail_mhfa-mentalhealthawarebadgecolour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080" cy="899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BCD83C" w14:textId="77777777" w:rsidR="00D222C4" w:rsidRDefault="00D222C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1D0DA8" w14:textId="77777777" w:rsidR="003D7464" w:rsidRDefault="003D7464" w:rsidP="00281E8A">
      <w:r>
        <w:separator/>
      </w:r>
    </w:p>
  </w:footnote>
  <w:footnote w:type="continuationSeparator" w:id="0">
    <w:p w14:paraId="6EDD0DA6" w14:textId="77777777" w:rsidR="003D7464" w:rsidRDefault="003D7464" w:rsidP="00281E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65042A" w14:textId="0D0B100F" w:rsidR="00D222C4" w:rsidRDefault="00D222C4" w:rsidP="000F6885">
    <w:pPr>
      <w:pStyle w:val="Header"/>
      <w:jc w:val="center"/>
    </w:pPr>
    <w:r>
      <w:rPr>
        <w:b/>
        <w:noProof/>
        <w:color w:val="0070C0"/>
        <w:sz w:val="28"/>
        <w:szCs w:val="28"/>
      </w:rPr>
      <w:drawing>
        <wp:anchor distT="0" distB="0" distL="114300" distR="114300" simplePos="0" relativeHeight="251667456" behindDoc="1" locked="0" layoutInCell="1" allowOverlap="1" wp14:anchorId="110C6F63" wp14:editId="716D8D24">
          <wp:simplePos x="0" y="0"/>
          <wp:positionH relativeFrom="margin">
            <wp:posOffset>5448300</wp:posOffset>
          </wp:positionH>
          <wp:positionV relativeFrom="margin">
            <wp:posOffset>-719455</wp:posOffset>
          </wp:positionV>
          <wp:extent cx="571500" cy="525780"/>
          <wp:effectExtent l="0" t="0" r="0" b="7620"/>
          <wp:wrapTight wrapText="bothSides">
            <wp:wrapPolygon edited="0">
              <wp:start x="5040" y="0"/>
              <wp:lineTo x="0" y="3913"/>
              <wp:lineTo x="0" y="17217"/>
              <wp:lineTo x="5040" y="21130"/>
              <wp:lineTo x="15840" y="21130"/>
              <wp:lineTo x="20880" y="17217"/>
              <wp:lineTo x="20880" y="3913"/>
              <wp:lineTo x="15840" y="0"/>
              <wp:lineTo x="5040" y="0"/>
            </wp:wrapPolygon>
          </wp:wrapTight>
          <wp:docPr id="15" name="Picture 15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Icon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25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7C01">
      <w:rPr>
        <w:noProof/>
        <w:sz w:val="18"/>
        <w:szCs w:val="18"/>
      </w:rPr>
      <w:drawing>
        <wp:anchor distT="0" distB="0" distL="114300" distR="114300" simplePos="0" relativeHeight="251665408" behindDoc="1" locked="0" layoutInCell="1" allowOverlap="1" wp14:anchorId="6ADA707D" wp14:editId="19E64309">
          <wp:simplePos x="0" y="0"/>
          <wp:positionH relativeFrom="column">
            <wp:posOffset>502920</wp:posOffset>
          </wp:positionH>
          <wp:positionV relativeFrom="paragraph">
            <wp:posOffset>-99060</wp:posOffset>
          </wp:positionV>
          <wp:extent cx="579755" cy="533400"/>
          <wp:effectExtent l="0" t="0" r="0" b="0"/>
          <wp:wrapNone/>
          <wp:docPr id="16" name="image1.png" descr="Logo,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 descr="Logo, icon&#10;&#10;Description automatically generated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755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</w:t>
    </w:r>
  </w:p>
  <w:p w14:paraId="6D49DBF2" w14:textId="38940911" w:rsidR="00D222C4" w:rsidRDefault="00D222C4" w:rsidP="004A4101">
    <w:pPr>
      <w:pStyle w:val="Header"/>
      <w:jc w:val="center"/>
      <w:rPr>
        <w:rFonts w:ascii="Century Gothic" w:hAnsi="Century Gothic"/>
        <w:i/>
        <w:color w:val="0000FF"/>
        <w:sz w:val="18"/>
        <w:szCs w:val="18"/>
      </w:rPr>
    </w:pPr>
  </w:p>
  <w:p w14:paraId="7710D981" w14:textId="0188C944" w:rsidR="00D222C4" w:rsidRPr="00C07F37" w:rsidRDefault="00D222C4" w:rsidP="004A4101">
    <w:pPr>
      <w:pStyle w:val="Header"/>
      <w:jc w:val="center"/>
      <w:rPr>
        <w:rFonts w:ascii="Century Gothic" w:hAnsi="Century Gothic"/>
        <w:b/>
        <w:i/>
        <w:color w:val="0000FF"/>
        <w:sz w:val="20"/>
        <w:szCs w:val="20"/>
      </w:rPr>
    </w:pPr>
    <w:r w:rsidRPr="00C07F37">
      <w:rPr>
        <w:rFonts w:ascii="Century Gothic" w:hAnsi="Century Gothic"/>
        <w:b/>
        <w:i/>
        <w:color w:val="0000FF"/>
        <w:sz w:val="20"/>
        <w:szCs w:val="20"/>
      </w:rPr>
      <w:t xml:space="preserve">                                             ‘Living and Learning through Christ’</w:t>
    </w:r>
  </w:p>
  <w:p w14:paraId="5D070C4D" w14:textId="77777777" w:rsidR="00D222C4" w:rsidRPr="00C07F37" w:rsidRDefault="00D222C4" w:rsidP="004A4101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E278D1"/>
    <w:multiLevelType w:val="hybridMultilevel"/>
    <w:tmpl w:val="9D3445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ADB3606"/>
    <w:multiLevelType w:val="hybridMultilevel"/>
    <w:tmpl w:val="14100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3731AF"/>
    <w:multiLevelType w:val="hybridMultilevel"/>
    <w:tmpl w:val="A516C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A79"/>
    <w:rsid w:val="0000199A"/>
    <w:rsid w:val="00001CBB"/>
    <w:rsid w:val="00005DE0"/>
    <w:rsid w:val="00016BB3"/>
    <w:rsid w:val="000177FB"/>
    <w:rsid w:val="000224C0"/>
    <w:rsid w:val="000230F0"/>
    <w:rsid w:val="00023167"/>
    <w:rsid w:val="000404B1"/>
    <w:rsid w:val="00042B20"/>
    <w:rsid w:val="000433A8"/>
    <w:rsid w:val="000452B6"/>
    <w:rsid w:val="00050FFA"/>
    <w:rsid w:val="00062150"/>
    <w:rsid w:val="00062F78"/>
    <w:rsid w:val="000650A6"/>
    <w:rsid w:val="000657B9"/>
    <w:rsid w:val="000708A0"/>
    <w:rsid w:val="0007342D"/>
    <w:rsid w:val="0007727A"/>
    <w:rsid w:val="00077EB2"/>
    <w:rsid w:val="00083E74"/>
    <w:rsid w:val="00091687"/>
    <w:rsid w:val="000A06F7"/>
    <w:rsid w:val="000A4992"/>
    <w:rsid w:val="000B60BF"/>
    <w:rsid w:val="000B654A"/>
    <w:rsid w:val="000C492A"/>
    <w:rsid w:val="000C4D27"/>
    <w:rsid w:val="000C5F40"/>
    <w:rsid w:val="000C6D7D"/>
    <w:rsid w:val="000D0E3C"/>
    <w:rsid w:val="000D3355"/>
    <w:rsid w:val="000E0016"/>
    <w:rsid w:val="000E0F45"/>
    <w:rsid w:val="000E1011"/>
    <w:rsid w:val="000E15AB"/>
    <w:rsid w:val="000E7A1D"/>
    <w:rsid w:val="000F35DE"/>
    <w:rsid w:val="000F6885"/>
    <w:rsid w:val="00106BA3"/>
    <w:rsid w:val="001103DE"/>
    <w:rsid w:val="001113CB"/>
    <w:rsid w:val="001142B7"/>
    <w:rsid w:val="00115BB9"/>
    <w:rsid w:val="00116464"/>
    <w:rsid w:val="00126C52"/>
    <w:rsid w:val="0013206B"/>
    <w:rsid w:val="001341AE"/>
    <w:rsid w:val="001356F8"/>
    <w:rsid w:val="00144D93"/>
    <w:rsid w:val="00152565"/>
    <w:rsid w:val="001536DA"/>
    <w:rsid w:val="001710BC"/>
    <w:rsid w:val="00172AA8"/>
    <w:rsid w:val="001778D7"/>
    <w:rsid w:val="00185FC9"/>
    <w:rsid w:val="00186AFD"/>
    <w:rsid w:val="00197A41"/>
    <w:rsid w:val="00197A8A"/>
    <w:rsid w:val="001A3E7B"/>
    <w:rsid w:val="001A43FA"/>
    <w:rsid w:val="001B101C"/>
    <w:rsid w:val="001B1F05"/>
    <w:rsid w:val="001B27F4"/>
    <w:rsid w:val="001B763C"/>
    <w:rsid w:val="001C09EF"/>
    <w:rsid w:val="001C1253"/>
    <w:rsid w:val="001D2CC2"/>
    <w:rsid w:val="001D6288"/>
    <w:rsid w:val="001E776E"/>
    <w:rsid w:val="001F01B0"/>
    <w:rsid w:val="002008E7"/>
    <w:rsid w:val="00200B0E"/>
    <w:rsid w:val="00201312"/>
    <w:rsid w:val="002015B6"/>
    <w:rsid w:val="00201ABA"/>
    <w:rsid w:val="0020694A"/>
    <w:rsid w:val="00214C64"/>
    <w:rsid w:val="00217D27"/>
    <w:rsid w:val="002224E0"/>
    <w:rsid w:val="0022302B"/>
    <w:rsid w:val="002230B0"/>
    <w:rsid w:val="0023120D"/>
    <w:rsid w:val="0023266E"/>
    <w:rsid w:val="00233E40"/>
    <w:rsid w:val="002360F8"/>
    <w:rsid w:val="002368A1"/>
    <w:rsid w:val="00241932"/>
    <w:rsid w:val="00242435"/>
    <w:rsid w:val="002433DC"/>
    <w:rsid w:val="002440F7"/>
    <w:rsid w:val="00244AC5"/>
    <w:rsid w:val="00245358"/>
    <w:rsid w:val="00252328"/>
    <w:rsid w:val="00255E9E"/>
    <w:rsid w:val="0026082C"/>
    <w:rsid w:val="00260C9E"/>
    <w:rsid w:val="00266AD4"/>
    <w:rsid w:val="00270455"/>
    <w:rsid w:val="00270D53"/>
    <w:rsid w:val="00272D50"/>
    <w:rsid w:val="00275490"/>
    <w:rsid w:val="0027560A"/>
    <w:rsid w:val="00281E8A"/>
    <w:rsid w:val="00286651"/>
    <w:rsid w:val="00286C3E"/>
    <w:rsid w:val="00295087"/>
    <w:rsid w:val="00295333"/>
    <w:rsid w:val="002A2418"/>
    <w:rsid w:val="002A3094"/>
    <w:rsid w:val="002A6EF7"/>
    <w:rsid w:val="002A77A2"/>
    <w:rsid w:val="002C2A68"/>
    <w:rsid w:val="002C76FE"/>
    <w:rsid w:val="002C7BB2"/>
    <w:rsid w:val="002C7E37"/>
    <w:rsid w:val="002D3760"/>
    <w:rsid w:val="002D3916"/>
    <w:rsid w:val="002D7B52"/>
    <w:rsid w:val="002E02F0"/>
    <w:rsid w:val="002E2206"/>
    <w:rsid w:val="002E304D"/>
    <w:rsid w:val="002E71F3"/>
    <w:rsid w:val="002F05F5"/>
    <w:rsid w:val="002F1473"/>
    <w:rsid w:val="002F1B18"/>
    <w:rsid w:val="002F6ACF"/>
    <w:rsid w:val="0030228E"/>
    <w:rsid w:val="00304BCD"/>
    <w:rsid w:val="003206F2"/>
    <w:rsid w:val="00323EDE"/>
    <w:rsid w:val="00324611"/>
    <w:rsid w:val="003360BA"/>
    <w:rsid w:val="00341340"/>
    <w:rsid w:val="00343205"/>
    <w:rsid w:val="00346161"/>
    <w:rsid w:val="00346474"/>
    <w:rsid w:val="00357EAA"/>
    <w:rsid w:val="00360183"/>
    <w:rsid w:val="003710BA"/>
    <w:rsid w:val="003741D5"/>
    <w:rsid w:val="003849F0"/>
    <w:rsid w:val="00386F3E"/>
    <w:rsid w:val="00390F36"/>
    <w:rsid w:val="0039250B"/>
    <w:rsid w:val="00395D74"/>
    <w:rsid w:val="0039746B"/>
    <w:rsid w:val="003A170A"/>
    <w:rsid w:val="003A3763"/>
    <w:rsid w:val="003A7B94"/>
    <w:rsid w:val="003B0283"/>
    <w:rsid w:val="003B3EC7"/>
    <w:rsid w:val="003C02C2"/>
    <w:rsid w:val="003C059B"/>
    <w:rsid w:val="003C15CD"/>
    <w:rsid w:val="003C1AB2"/>
    <w:rsid w:val="003C749B"/>
    <w:rsid w:val="003D1402"/>
    <w:rsid w:val="003D2715"/>
    <w:rsid w:val="003D7464"/>
    <w:rsid w:val="003E2DA5"/>
    <w:rsid w:val="003E7188"/>
    <w:rsid w:val="003F0F6B"/>
    <w:rsid w:val="003F1892"/>
    <w:rsid w:val="003F19E2"/>
    <w:rsid w:val="003F2EBB"/>
    <w:rsid w:val="003F5270"/>
    <w:rsid w:val="00402179"/>
    <w:rsid w:val="004026F0"/>
    <w:rsid w:val="00407093"/>
    <w:rsid w:val="00407992"/>
    <w:rsid w:val="004169A1"/>
    <w:rsid w:val="0042000F"/>
    <w:rsid w:val="0042121F"/>
    <w:rsid w:val="00424A20"/>
    <w:rsid w:val="00433CF6"/>
    <w:rsid w:val="00435834"/>
    <w:rsid w:val="00445313"/>
    <w:rsid w:val="00445586"/>
    <w:rsid w:val="00451698"/>
    <w:rsid w:val="0045419F"/>
    <w:rsid w:val="004573B7"/>
    <w:rsid w:val="00460B7B"/>
    <w:rsid w:val="00460F90"/>
    <w:rsid w:val="004653D5"/>
    <w:rsid w:val="00466BD3"/>
    <w:rsid w:val="004704D7"/>
    <w:rsid w:val="004710D7"/>
    <w:rsid w:val="00481B72"/>
    <w:rsid w:val="00486E72"/>
    <w:rsid w:val="00486EB4"/>
    <w:rsid w:val="00491E95"/>
    <w:rsid w:val="00493615"/>
    <w:rsid w:val="00493CBC"/>
    <w:rsid w:val="00493D17"/>
    <w:rsid w:val="004977AC"/>
    <w:rsid w:val="004A27A3"/>
    <w:rsid w:val="004A3087"/>
    <w:rsid w:val="004A3CBE"/>
    <w:rsid w:val="004A4101"/>
    <w:rsid w:val="004C14C0"/>
    <w:rsid w:val="004C3CA2"/>
    <w:rsid w:val="004C4CE3"/>
    <w:rsid w:val="004D4D9D"/>
    <w:rsid w:val="004E0206"/>
    <w:rsid w:val="004E56B8"/>
    <w:rsid w:val="004E724A"/>
    <w:rsid w:val="004F01EF"/>
    <w:rsid w:val="004F0406"/>
    <w:rsid w:val="004F30D1"/>
    <w:rsid w:val="004F5B6D"/>
    <w:rsid w:val="00517B23"/>
    <w:rsid w:val="00517F1F"/>
    <w:rsid w:val="00521DBF"/>
    <w:rsid w:val="00523FA9"/>
    <w:rsid w:val="005264D0"/>
    <w:rsid w:val="005300A7"/>
    <w:rsid w:val="00532B34"/>
    <w:rsid w:val="00533483"/>
    <w:rsid w:val="00533960"/>
    <w:rsid w:val="0053702F"/>
    <w:rsid w:val="005421AD"/>
    <w:rsid w:val="00542EF5"/>
    <w:rsid w:val="00543544"/>
    <w:rsid w:val="005535F3"/>
    <w:rsid w:val="00554B6F"/>
    <w:rsid w:val="0055590F"/>
    <w:rsid w:val="00557EF1"/>
    <w:rsid w:val="00560036"/>
    <w:rsid w:val="005662BC"/>
    <w:rsid w:val="00577CD0"/>
    <w:rsid w:val="005832A1"/>
    <w:rsid w:val="005A2C6F"/>
    <w:rsid w:val="005A3DE5"/>
    <w:rsid w:val="005A787C"/>
    <w:rsid w:val="005B1B78"/>
    <w:rsid w:val="005B675C"/>
    <w:rsid w:val="005B7FBF"/>
    <w:rsid w:val="005C328C"/>
    <w:rsid w:val="005D0D1E"/>
    <w:rsid w:val="005D7240"/>
    <w:rsid w:val="005E1AC6"/>
    <w:rsid w:val="005E7550"/>
    <w:rsid w:val="005F04C3"/>
    <w:rsid w:val="005F6571"/>
    <w:rsid w:val="005F717A"/>
    <w:rsid w:val="00605637"/>
    <w:rsid w:val="0060728F"/>
    <w:rsid w:val="00610BB9"/>
    <w:rsid w:val="006120A6"/>
    <w:rsid w:val="00614BC4"/>
    <w:rsid w:val="0061531C"/>
    <w:rsid w:val="00623F42"/>
    <w:rsid w:val="0062679A"/>
    <w:rsid w:val="0064143A"/>
    <w:rsid w:val="00641D73"/>
    <w:rsid w:val="0064329A"/>
    <w:rsid w:val="00643A79"/>
    <w:rsid w:val="00644A11"/>
    <w:rsid w:val="00647ED5"/>
    <w:rsid w:val="00651CAA"/>
    <w:rsid w:val="00655939"/>
    <w:rsid w:val="006625C1"/>
    <w:rsid w:val="00662A89"/>
    <w:rsid w:val="00684D40"/>
    <w:rsid w:val="00684DD8"/>
    <w:rsid w:val="00691915"/>
    <w:rsid w:val="00691D56"/>
    <w:rsid w:val="006933B9"/>
    <w:rsid w:val="00695F9E"/>
    <w:rsid w:val="006962F5"/>
    <w:rsid w:val="0069695E"/>
    <w:rsid w:val="006B15B3"/>
    <w:rsid w:val="006B1AA3"/>
    <w:rsid w:val="006C32A8"/>
    <w:rsid w:val="006D7661"/>
    <w:rsid w:val="006E10D5"/>
    <w:rsid w:val="006E25CD"/>
    <w:rsid w:val="006E34BC"/>
    <w:rsid w:val="006E5BB5"/>
    <w:rsid w:val="006F0A6F"/>
    <w:rsid w:val="006F20F3"/>
    <w:rsid w:val="006F2DFF"/>
    <w:rsid w:val="006F3BEE"/>
    <w:rsid w:val="006F44F8"/>
    <w:rsid w:val="006F51D9"/>
    <w:rsid w:val="006F5495"/>
    <w:rsid w:val="00704C36"/>
    <w:rsid w:val="00705BCB"/>
    <w:rsid w:val="00705EDD"/>
    <w:rsid w:val="00713C92"/>
    <w:rsid w:val="00715364"/>
    <w:rsid w:val="00715934"/>
    <w:rsid w:val="0071625C"/>
    <w:rsid w:val="00722DC8"/>
    <w:rsid w:val="00723667"/>
    <w:rsid w:val="007410EC"/>
    <w:rsid w:val="00746479"/>
    <w:rsid w:val="0074765A"/>
    <w:rsid w:val="00750BEC"/>
    <w:rsid w:val="0075356C"/>
    <w:rsid w:val="00754C68"/>
    <w:rsid w:val="00755936"/>
    <w:rsid w:val="00757967"/>
    <w:rsid w:val="00757E2D"/>
    <w:rsid w:val="00761DF5"/>
    <w:rsid w:val="0079153B"/>
    <w:rsid w:val="007939EE"/>
    <w:rsid w:val="007940E1"/>
    <w:rsid w:val="00797064"/>
    <w:rsid w:val="007A0D49"/>
    <w:rsid w:val="007A0D8D"/>
    <w:rsid w:val="007A4F0F"/>
    <w:rsid w:val="007A5C45"/>
    <w:rsid w:val="007A644F"/>
    <w:rsid w:val="007B0324"/>
    <w:rsid w:val="007B14AF"/>
    <w:rsid w:val="007B165D"/>
    <w:rsid w:val="007B3DDC"/>
    <w:rsid w:val="007B7791"/>
    <w:rsid w:val="007C047B"/>
    <w:rsid w:val="007C3C45"/>
    <w:rsid w:val="007C4F97"/>
    <w:rsid w:val="007D45DF"/>
    <w:rsid w:val="007E42E7"/>
    <w:rsid w:val="007E5A50"/>
    <w:rsid w:val="007E6166"/>
    <w:rsid w:val="007E6A77"/>
    <w:rsid w:val="007E70A1"/>
    <w:rsid w:val="007F2725"/>
    <w:rsid w:val="007F4033"/>
    <w:rsid w:val="007F4A72"/>
    <w:rsid w:val="007F5972"/>
    <w:rsid w:val="00811CE1"/>
    <w:rsid w:val="0081511A"/>
    <w:rsid w:val="00820A25"/>
    <w:rsid w:val="008210BC"/>
    <w:rsid w:val="00821810"/>
    <w:rsid w:val="00825050"/>
    <w:rsid w:val="0082542F"/>
    <w:rsid w:val="00826D79"/>
    <w:rsid w:val="00833488"/>
    <w:rsid w:val="0083577A"/>
    <w:rsid w:val="00841498"/>
    <w:rsid w:val="00846805"/>
    <w:rsid w:val="00846CB6"/>
    <w:rsid w:val="008479DD"/>
    <w:rsid w:val="00851FC9"/>
    <w:rsid w:val="00852B0A"/>
    <w:rsid w:val="0085368D"/>
    <w:rsid w:val="008548A8"/>
    <w:rsid w:val="00857CA1"/>
    <w:rsid w:val="00864A50"/>
    <w:rsid w:val="00864E86"/>
    <w:rsid w:val="00865680"/>
    <w:rsid w:val="00867C6B"/>
    <w:rsid w:val="008722A0"/>
    <w:rsid w:val="0087316B"/>
    <w:rsid w:val="00877531"/>
    <w:rsid w:val="00882B49"/>
    <w:rsid w:val="008859B0"/>
    <w:rsid w:val="00885E0B"/>
    <w:rsid w:val="00886348"/>
    <w:rsid w:val="00886B71"/>
    <w:rsid w:val="00891CEB"/>
    <w:rsid w:val="00894D48"/>
    <w:rsid w:val="00895F5A"/>
    <w:rsid w:val="008A6FAD"/>
    <w:rsid w:val="008B3263"/>
    <w:rsid w:val="008B586C"/>
    <w:rsid w:val="008B77F8"/>
    <w:rsid w:val="008D08EA"/>
    <w:rsid w:val="008D3A98"/>
    <w:rsid w:val="008D4AC1"/>
    <w:rsid w:val="008D4EF2"/>
    <w:rsid w:val="008E30A5"/>
    <w:rsid w:val="008E4984"/>
    <w:rsid w:val="008E574F"/>
    <w:rsid w:val="008E7B16"/>
    <w:rsid w:val="00902479"/>
    <w:rsid w:val="00904F54"/>
    <w:rsid w:val="00905A36"/>
    <w:rsid w:val="00905CEC"/>
    <w:rsid w:val="00926E4A"/>
    <w:rsid w:val="009335B8"/>
    <w:rsid w:val="00943209"/>
    <w:rsid w:val="0095011C"/>
    <w:rsid w:val="00953E0A"/>
    <w:rsid w:val="00967385"/>
    <w:rsid w:val="00971366"/>
    <w:rsid w:val="00977614"/>
    <w:rsid w:val="009801C2"/>
    <w:rsid w:val="00982793"/>
    <w:rsid w:val="009835F9"/>
    <w:rsid w:val="00983B5F"/>
    <w:rsid w:val="0099032A"/>
    <w:rsid w:val="00992564"/>
    <w:rsid w:val="009A06CD"/>
    <w:rsid w:val="009A1CA4"/>
    <w:rsid w:val="009A3FD4"/>
    <w:rsid w:val="009A4E51"/>
    <w:rsid w:val="009B2741"/>
    <w:rsid w:val="009B428C"/>
    <w:rsid w:val="009B619A"/>
    <w:rsid w:val="009B755E"/>
    <w:rsid w:val="009B75EE"/>
    <w:rsid w:val="009C4E17"/>
    <w:rsid w:val="009C5041"/>
    <w:rsid w:val="009C55C9"/>
    <w:rsid w:val="009C6635"/>
    <w:rsid w:val="009C7078"/>
    <w:rsid w:val="009D0525"/>
    <w:rsid w:val="009D1B29"/>
    <w:rsid w:val="009D38FF"/>
    <w:rsid w:val="009D493E"/>
    <w:rsid w:val="009D6235"/>
    <w:rsid w:val="009E2779"/>
    <w:rsid w:val="009E6825"/>
    <w:rsid w:val="009E68FC"/>
    <w:rsid w:val="009F4920"/>
    <w:rsid w:val="00A00298"/>
    <w:rsid w:val="00A04670"/>
    <w:rsid w:val="00A054B8"/>
    <w:rsid w:val="00A071CF"/>
    <w:rsid w:val="00A1125A"/>
    <w:rsid w:val="00A12B65"/>
    <w:rsid w:val="00A27BC0"/>
    <w:rsid w:val="00A3369A"/>
    <w:rsid w:val="00A34336"/>
    <w:rsid w:val="00A368F5"/>
    <w:rsid w:val="00A454AF"/>
    <w:rsid w:val="00A46B52"/>
    <w:rsid w:val="00A51994"/>
    <w:rsid w:val="00A55FE2"/>
    <w:rsid w:val="00A57924"/>
    <w:rsid w:val="00A57F0E"/>
    <w:rsid w:val="00A61A07"/>
    <w:rsid w:val="00A73B81"/>
    <w:rsid w:val="00A758C0"/>
    <w:rsid w:val="00A80E19"/>
    <w:rsid w:val="00A82100"/>
    <w:rsid w:val="00A84C06"/>
    <w:rsid w:val="00A869D1"/>
    <w:rsid w:val="00A90D14"/>
    <w:rsid w:val="00A91A5E"/>
    <w:rsid w:val="00A947FD"/>
    <w:rsid w:val="00AA316D"/>
    <w:rsid w:val="00AA3367"/>
    <w:rsid w:val="00AA4B7F"/>
    <w:rsid w:val="00AA6D46"/>
    <w:rsid w:val="00AA739B"/>
    <w:rsid w:val="00AB2D2B"/>
    <w:rsid w:val="00AC15E7"/>
    <w:rsid w:val="00AC2443"/>
    <w:rsid w:val="00AC5BE6"/>
    <w:rsid w:val="00AD131E"/>
    <w:rsid w:val="00AD2D3E"/>
    <w:rsid w:val="00AD3DEF"/>
    <w:rsid w:val="00AE12E0"/>
    <w:rsid w:val="00AE36E2"/>
    <w:rsid w:val="00AE3AF9"/>
    <w:rsid w:val="00AE74C3"/>
    <w:rsid w:val="00AF6D81"/>
    <w:rsid w:val="00B00B4F"/>
    <w:rsid w:val="00B1658C"/>
    <w:rsid w:val="00B2464E"/>
    <w:rsid w:val="00B2599D"/>
    <w:rsid w:val="00B26728"/>
    <w:rsid w:val="00B3186E"/>
    <w:rsid w:val="00B424B8"/>
    <w:rsid w:val="00B43A99"/>
    <w:rsid w:val="00B47A49"/>
    <w:rsid w:val="00B50AFC"/>
    <w:rsid w:val="00B51AFE"/>
    <w:rsid w:val="00B57A58"/>
    <w:rsid w:val="00B60871"/>
    <w:rsid w:val="00B61D47"/>
    <w:rsid w:val="00B66D0B"/>
    <w:rsid w:val="00B67489"/>
    <w:rsid w:val="00B679D8"/>
    <w:rsid w:val="00B70066"/>
    <w:rsid w:val="00B70EF9"/>
    <w:rsid w:val="00B72FAD"/>
    <w:rsid w:val="00B83181"/>
    <w:rsid w:val="00B85E97"/>
    <w:rsid w:val="00B90272"/>
    <w:rsid w:val="00B90BF8"/>
    <w:rsid w:val="00B92D38"/>
    <w:rsid w:val="00BA17F6"/>
    <w:rsid w:val="00BA2A6B"/>
    <w:rsid w:val="00BA2D4D"/>
    <w:rsid w:val="00BA7AE6"/>
    <w:rsid w:val="00BB11B3"/>
    <w:rsid w:val="00BB1DA1"/>
    <w:rsid w:val="00BB37CB"/>
    <w:rsid w:val="00BB59EC"/>
    <w:rsid w:val="00BC30EA"/>
    <w:rsid w:val="00BD17C6"/>
    <w:rsid w:val="00BD209D"/>
    <w:rsid w:val="00BE038F"/>
    <w:rsid w:val="00BE03C9"/>
    <w:rsid w:val="00BE1E4B"/>
    <w:rsid w:val="00BF08A0"/>
    <w:rsid w:val="00BF2CAD"/>
    <w:rsid w:val="00BF4050"/>
    <w:rsid w:val="00C028E1"/>
    <w:rsid w:val="00C05F63"/>
    <w:rsid w:val="00C07F37"/>
    <w:rsid w:val="00C10F95"/>
    <w:rsid w:val="00C12C15"/>
    <w:rsid w:val="00C130B9"/>
    <w:rsid w:val="00C23DB3"/>
    <w:rsid w:val="00C24408"/>
    <w:rsid w:val="00C24ADF"/>
    <w:rsid w:val="00C2743B"/>
    <w:rsid w:val="00C27EF1"/>
    <w:rsid w:val="00C3062D"/>
    <w:rsid w:val="00C31B58"/>
    <w:rsid w:val="00C36752"/>
    <w:rsid w:val="00C40C01"/>
    <w:rsid w:val="00C42151"/>
    <w:rsid w:val="00C4534E"/>
    <w:rsid w:val="00C52D8E"/>
    <w:rsid w:val="00C5344A"/>
    <w:rsid w:val="00C5626C"/>
    <w:rsid w:val="00C60929"/>
    <w:rsid w:val="00C61FF3"/>
    <w:rsid w:val="00C63C04"/>
    <w:rsid w:val="00C668A5"/>
    <w:rsid w:val="00C70106"/>
    <w:rsid w:val="00C71761"/>
    <w:rsid w:val="00C71AD5"/>
    <w:rsid w:val="00C73BB6"/>
    <w:rsid w:val="00C7435D"/>
    <w:rsid w:val="00C75FB0"/>
    <w:rsid w:val="00C77163"/>
    <w:rsid w:val="00C82243"/>
    <w:rsid w:val="00C8464E"/>
    <w:rsid w:val="00C86258"/>
    <w:rsid w:val="00C90519"/>
    <w:rsid w:val="00C929FD"/>
    <w:rsid w:val="00C9524A"/>
    <w:rsid w:val="00CA13DF"/>
    <w:rsid w:val="00CA47C2"/>
    <w:rsid w:val="00CB0C3A"/>
    <w:rsid w:val="00CB4EED"/>
    <w:rsid w:val="00CB5798"/>
    <w:rsid w:val="00CB5EC8"/>
    <w:rsid w:val="00CB622A"/>
    <w:rsid w:val="00CB65E7"/>
    <w:rsid w:val="00CC02A6"/>
    <w:rsid w:val="00CC31C4"/>
    <w:rsid w:val="00CC65BA"/>
    <w:rsid w:val="00CC75C5"/>
    <w:rsid w:val="00CC7FB1"/>
    <w:rsid w:val="00CD14CD"/>
    <w:rsid w:val="00CD5C60"/>
    <w:rsid w:val="00CD61AB"/>
    <w:rsid w:val="00CD6604"/>
    <w:rsid w:val="00CE5B38"/>
    <w:rsid w:val="00CE6359"/>
    <w:rsid w:val="00CE6BDF"/>
    <w:rsid w:val="00CE734F"/>
    <w:rsid w:val="00CF7FA8"/>
    <w:rsid w:val="00D01AB9"/>
    <w:rsid w:val="00D049E4"/>
    <w:rsid w:val="00D123D5"/>
    <w:rsid w:val="00D16378"/>
    <w:rsid w:val="00D17E36"/>
    <w:rsid w:val="00D205B9"/>
    <w:rsid w:val="00D21433"/>
    <w:rsid w:val="00D222C4"/>
    <w:rsid w:val="00D2459F"/>
    <w:rsid w:val="00D25567"/>
    <w:rsid w:val="00D43CBD"/>
    <w:rsid w:val="00D519E0"/>
    <w:rsid w:val="00D554D1"/>
    <w:rsid w:val="00D62157"/>
    <w:rsid w:val="00D66905"/>
    <w:rsid w:val="00D729F1"/>
    <w:rsid w:val="00D8569E"/>
    <w:rsid w:val="00D910EA"/>
    <w:rsid w:val="00D94E97"/>
    <w:rsid w:val="00D97951"/>
    <w:rsid w:val="00DB7F82"/>
    <w:rsid w:val="00DC76BE"/>
    <w:rsid w:val="00DD675F"/>
    <w:rsid w:val="00DD7020"/>
    <w:rsid w:val="00DE1AF3"/>
    <w:rsid w:val="00DE4493"/>
    <w:rsid w:val="00DE7044"/>
    <w:rsid w:val="00DF0218"/>
    <w:rsid w:val="00E01770"/>
    <w:rsid w:val="00E11892"/>
    <w:rsid w:val="00E2380A"/>
    <w:rsid w:val="00E2383E"/>
    <w:rsid w:val="00E23D67"/>
    <w:rsid w:val="00E27106"/>
    <w:rsid w:val="00E419C0"/>
    <w:rsid w:val="00E50DB2"/>
    <w:rsid w:val="00E60668"/>
    <w:rsid w:val="00E67C1D"/>
    <w:rsid w:val="00E70429"/>
    <w:rsid w:val="00E73E5D"/>
    <w:rsid w:val="00E766A2"/>
    <w:rsid w:val="00E858EC"/>
    <w:rsid w:val="00E867DF"/>
    <w:rsid w:val="00E8762B"/>
    <w:rsid w:val="00E91A8F"/>
    <w:rsid w:val="00E932E3"/>
    <w:rsid w:val="00E93471"/>
    <w:rsid w:val="00E94F23"/>
    <w:rsid w:val="00EA112F"/>
    <w:rsid w:val="00EA1745"/>
    <w:rsid w:val="00EB1FAA"/>
    <w:rsid w:val="00EB3754"/>
    <w:rsid w:val="00EB5CEA"/>
    <w:rsid w:val="00EB7062"/>
    <w:rsid w:val="00EC4A84"/>
    <w:rsid w:val="00EC5F0B"/>
    <w:rsid w:val="00EC6F63"/>
    <w:rsid w:val="00ED11F5"/>
    <w:rsid w:val="00ED3BD8"/>
    <w:rsid w:val="00EE0B2F"/>
    <w:rsid w:val="00EE3C1D"/>
    <w:rsid w:val="00EE4D5C"/>
    <w:rsid w:val="00EE54EE"/>
    <w:rsid w:val="00EF03CE"/>
    <w:rsid w:val="00EF0B41"/>
    <w:rsid w:val="00EF4C2F"/>
    <w:rsid w:val="00EF79FA"/>
    <w:rsid w:val="00F03559"/>
    <w:rsid w:val="00F04EA3"/>
    <w:rsid w:val="00F13226"/>
    <w:rsid w:val="00F14748"/>
    <w:rsid w:val="00F16F4E"/>
    <w:rsid w:val="00F2003C"/>
    <w:rsid w:val="00F31663"/>
    <w:rsid w:val="00F3599F"/>
    <w:rsid w:val="00F45FA3"/>
    <w:rsid w:val="00F45FFD"/>
    <w:rsid w:val="00F52A1C"/>
    <w:rsid w:val="00F55C84"/>
    <w:rsid w:val="00F67678"/>
    <w:rsid w:val="00F70106"/>
    <w:rsid w:val="00F70F25"/>
    <w:rsid w:val="00F745C4"/>
    <w:rsid w:val="00F75A19"/>
    <w:rsid w:val="00F76B9E"/>
    <w:rsid w:val="00F867FD"/>
    <w:rsid w:val="00F93F16"/>
    <w:rsid w:val="00F966EE"/>
    <w:rsid w:val="00FA42DF"/>
    <w:rsid w:val="00FA469E"/>
    <w:rsid w:val="00FA5568"/>
    <w:rsid w:val="00FA5B34"/>
    <w:rsid w:val="00FA6E4D"/>
    <w:rsid w:val="00FB0C8F"/>
    <w:rsid w:val="00FB29B0"/>
    <w:rsid w:val="00FC45CB"/>
    <w:rsid w:val="00FC4C90"/>
    <w:rsid w:val="00FC739F"/>
    <w:rsid w:val="00FD074A"/>
    <w:rsid w:val="00FD60D5"/>
    <w:rsid w:val="00FD6AEC"/>
    <w:rsid w:val="00FE09F3"/>
    <w:rsid w:val="00FF34CC"/>
    <w:rsid w:val="00FF4940"/>
    <w:rsid w:val="00FF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CB9CF5"/>
  <w15:chartTrackingRefBased/>
  <w15:docId w15:val="{0E7F07FE-588A-4636-9462-0458F62E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3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1C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D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26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43A7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3A7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794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D6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3CBE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76B9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3DE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A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A58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11CE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811CE1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266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table" w:customStyle="1" w:styleId="TableGrid0">
    <w:name w:val="TableGrid"/>
    <w:rsid w:val="00610BB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mphasis">
    <w:name w:val="Emphasis"/>
    <w:basedOn w:val="DefaultParagraphFont"/>
    <w:uiPriority w:val="20"/>
    <w:qFormat/>
    <w:rsid w:val="005421A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B3EC7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8656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1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1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3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45209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286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23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3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1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2843">
              <w:marLeft w:val="0"/>
              <w:marRight w:val="36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6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17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3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4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1032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353245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8871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03584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18854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bernadettep@bristol-schools.u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st-bernadette-pri.bristol.sch.uk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jpeg"/><Relationship Id="rId6" Type="http://schemas.openxmlformats.org/officeDocument/2006/relationships/image" Target="media/image9.png"/><Relationship Id="rId5" Type="http://schemas.openxmlformats.org/officeDocument/2006/relationships/image" Target="media/image8.jpeg"/><Relationship Id="rId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8DF4C0-4593-4F8E-8ADC-12AD7049B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St Bernadette R.C Primary School</dc:creator>
  <cp:keywords/>
  <dc:description/>
  <cp:lastModifiedBy>Nichola</cp:lastModifiedBy>
  <cp:revision>8</cp:revision>
  <cp:lastPrinted>2025-11-04T13:34:00Z</cp:lastPrinted>
  <dcterms:created xsi:type="dcterms:W3CDTF">2026-02-12T09:51:00Z</dcterms:created>
  <dcterms:modified xsi:type="dcterms:W3CDTF">2026-02-13T08:39:00Z</dcterms:modified>
</cp:coreProperties>
</file>